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676E3" w14:textId="77777777" w:rsidR="00C809F7" w:rsidRPr="00CC48BE" w:rsidRDefault="00C809F7" w:rsidP="00C809F7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12EBB3B1" w14:textId="77777777" w:rsidR="00C809F7" w:rsidRDefault="00C809F7" w:rsidP="00C809F7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77593CE1" w14:textId="77777777" w:rsidR="00C809F7" w:rsidRPr="00CC48BE" w:rsidRDefault="00C809F7" w:rsidP="00C809F7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5816AB1" w14:textId="77777777" w:rsidR="00C809F7" w:rsidRDefault="00C809F7" w:rsidP="00C809F7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40E6D1F5" w14:textId="77777777" w:rsidR="00C809F7" w:rsidRPr="00CC48BE" w:rsidRDefault="00C809F7" w:rsidP="00C809F7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72116CAE" w14:textId="77777777" w:rsidR="00C809F7" w:rsidRDefault="00C809F7" w:rsidP="00C809F7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218356C2" w14:textId="77777777" w:rsidR="00C809F7" w:rsidRPr="00CC48BE" w:rsidRDefault="00C809F7" w:rsidP="00C809F7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46A41A95" w14:textId="77777777" w:rsidR="00C809F7" w:rsidRDefault="00C809F7" w:rsidP="00C809F7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209C9242" w14:textId="77777777" w:rsidR="00C809F7" w:rsidRPr="00CC48BE" w:rsidRDefault="00C809F7" w:rsidP="00C809F7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1A3B66F" w14:textId="77777777" w:rsidR="00C809F7" w:rsidRDefault="00C809F7" w:rsidP="00C809F7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709A8C99" w14:textId="77777777" w:rsidR="00C809F7" w:rsidRPr="00256E48" w:rsidRDefault="00C809F7" w:rsidP="00C809F7">
      <w:pPr>
        <w:ind w:left="5954"/>
        <w:rPr>
          <w:sz w:val="18"/>
          <w:szCs w:val="18"/>
        </w:rPr>
      </w:pPr>
      <w:r>
        <w:rPr>
          <w:sz w:val="18"/>
          <w:szCs w:val="18"/>
        </w:rPr>
        <w:t>S</w:t>
      </w:r>
      <w:r w:rsidRPr="00256E48">
        <w:rPr>
          <w:sz w:val="18"/>
          <w:szCs w:val="18"/>
        </w:rPr>
        <w:t xml:space="preserve">pecialiųjų pirkimo sąlygų </w:t>
      </w:r>
    </w:p>
    <w:p w14:paraId="7410C656" w14:textId="1C478FC5" w:rsidR="00C809F7" w:rsidRDefault="00EA682A" w:rsidP="00C809F7">
      <w:pPr>
        <w:ind w:left="5954"/>
        <w:rPr>
          <w:sz w:val="18"/>
          <w:szCs w:val="18"/>
        </w:rPr>
      </w:pPr>
      <w:r>
        <w:rPr>
          <w:sz w:val="18"/>
          <w:szCs w:val="18"/>
        </w:rPr>
        <w:t>3</w:t>
      </w:r>
      <w:r w:rsidR="00C809F7" w:rsidRPr="00256E48">
        <w:rPr>
          <w:sz w:val="18"/>
          <w:szCs w:val="18"/>
        </w:rPr>
        <w:t xml:space="preserve"> priedas</w:t>
      </w:r>
    </w:p>
    <w:p w14:paraId="4295BBB7" w14:textId="48F0AEC5" w:rsidR="00C809F7" w:rsidRDefault="00C809F7" w:rsidP="00C809F7">
      <w:pPr>
        <w:tabs>
          <w:tab w:val="center" w:pos="2520"/>
        </w:tabs>
      </w:pPr>
      <w:r>
        <w:t>Nacionaliniam vėžio centrui</w:t>
      </w:r>
    </w:p>
    <w:p w14:paraId="054F39AB" w14:textId="77777777" w:rsidR="00C809F7" w:rsidRDefault="00C809F7" w:rsidP="00C809F7">
      <w:pPr>
        <w:tabs>
          <w:tab w:val="center" w:pos="2520"/>
        </w:tabs>
        <w:rPr>
          <w:sz w:val="22"/>
          <w:szCs w:val="22"/>
        </w:rPr>
      </w:pPr>
    </w:p>
    <w:p w14:paraId="4B6414F6" w14:textId="77777777" w:rsidR="00C809F7" w:rsidRPr="001D2E89" w:rsidRDefault="00C809F7" w:rsidP="00C809F7">
      <w:pPr>
        <w:jc w:val="center"/>
        <w:rPr>
          <w:rFonts w:eastAsia="Arial Unicode MS"/>
          <w:b/>
          <w:bCs/>
          <w:color w:val="000000"/>
          <w:sz w:val="22"/>
          <w:szCs w:val="22"/>
          <w:bdr w:val="nil"/>
          <w:lang w:eastAsia="lt-LT"/>
        </w:rPr>
      </w:pPr>
      <w:r w:rsidRPr="001D2E89">
        <w:rPr>
          <w:b/>
          <w:sz w:val="22"/>
          <w:szCs w:val="22"/>
        </w:rPr>
        <w:t>PASIŪLYMAS</w:t>
      </w:r>
    </w:p>
    <w:p w14:paraId="5984F1EA" w14:textId="41699D1F" w:rsidR="00C809F7" w:rsidRPr="00C809F7" w:rsidRDefault="00C809F7" w:rsidP="00C809F7">
      <w:pPr>
        <w:pStyle w:val="Paantrat"/>
        <w:numPr>
          <w:ilvl w:val="0"/>
          <w:numId w:val="0"/>
        </w:numPr>
        <w:jc w:val="center"/>
        <w:rPr>
          <w:b/>
          <w:bCs/>
          <w:color w:val="auto"/>
          <w:sz w:val="22"/>
        </w:rPr>
      </w:pPr>
      <w:r w:rsidRPr="00C809F7">
        <w:rPr>
          <w:b/>
          <w:bCs/>
          <w:color w:val="auto"/>
          <w:sz w:val="22"/>
          <w:szCs w:val="24"/>
        </w:rPr>
        <w:t xml:space="preserve">DĖL </w:t>
      </w:r>
      <w:r w:rsidR="007B11C7">
        <w:rPr>
          <w:b/>
          <w:bCs/>
          <w:color w:val="auto"/>
          <w:sz w:val="22"/>
          <w:szCs w:val="24"/>
        </w:rPr>
        <w:t>NEUROMONITORINGO APARATO PIRKIMO</w:t>
      </w:r>
    </w:p>
    <w:p w14:paraId="5C4181F6" w14:textId="77777777" w:rsidR="00C809F7" w:rsidRPr="009F741B" w:rsidRDefault="00C809F7" w:rsidP="00C809F7">
      <w:pPr>
        <w:shd w:val="clear" w:color="auto" w:fill="FFFFFF"/>
        <w:jc w:val="center"/>
        <w:rPr>
          <w:b/>
          <w:bCs/>
          <w:sz w:val="22"/>
          <w:szCs w:val="22"/>
        </w:rPr>
      </w:pPr>
      <w:r w:rsidRPr="009F741B">
        <w:rPr>
          <w:b/>
          <w:bCs/>
          <w:sz w:val="22"/>
          <w:szCs w:val="22"/>
        </w:rPr>
        <w:t>_____________</w:t>
      </w:r>
    </w:p>
    <w:p w14:paraId="5823A00B" w14:textId="77777777" w:rsidR="00C809F7" w:rsidRPr="00FC74AC" w:rsidRDefault="00C809F7" w:rsidP="00C809F7">
      <w:pPr>
        <w:shd w:val="clear" w:color="auto" w:fill="FFFFFF"/>
        <w:ind w:left="2592" w:firstLine="1803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(data)</w:t>
      </w:r>
    </w:p>
    <w:p w14:paraId="69BFB27D" w14:textId="77777777" w:rsidR="00C809F7" w:rsidRPr="00AC085F" w:rsidRDefault="00C809F7" w:rsidP="00C809F7">
      <w:pPr>
        <w:shd w:val="clear" w:color="auto" w:fill="FFFFFF"/>
        <w:jc w:val="center"/>
        <w:rPr>
          <w:bCs/>
          <w:sz w:val="22"/>
          <w:szCs w:val="22"/>
        </w:rPr>
      </w:pPr>
      <w:r w:rsidRPr="00AC085F">
        <w:rPr>
          <w:bCs/>
          <w:sz w:val="22"/>
          <w:szCs w:val="22"/>
        </w:rPr>
        <w:t>_____________</w:t>
      </w:r>
    </w:p>
    <w:p w14:paraId="7A2F6635" w14:textId="77777777" w:rsidR="00C809F7" w:rsidRPr="00FC74AC" w:rsidRDefault="00C809F7" w:rsidP="00C809F7">
      <w:pPr>
        <w:shd w:val="clear" w:color="auto" w:fill="FFFFFF"/>
        <w:jc w:val="center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(sudarymo vieta)</w:t>
      </w:r>
    </w:p>
    <w:p w14:paraId="077108AD" w14:textId="77777777" w:rsidR="00C809F7" w:rsidRPr="00516D38" w:rsidRDefault="00C809F7" w:rsidP="00C809F7">
      <w:pPr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4394"/>
      </w:tblGrid>
      <w:tr w:rsidR="00C809F7" w:rsidRPr="00516D38" w14:paraId="015D0B17" w14:textId="77777777" w:rsidTr="00083059">
        <w:tc>
          <w:tcPr>
            <w:tcW w:w="5387" w:type="dxa"/>
            <w:vAlign w:val="center"/>
          </w:tcPr>
          <w:p w14:paraId="16668D6C" w14:textId="77777777" w:rsidR="00C809F7" w:rsidRPr="00DD0D76" w:rsidRDefault="00C809F7" w:rsidP="00083059">
            <w:pPr>
              <w:ind w:right="-108"/>
              <w:rPr>
                <w:i/>
              </w:rPr>
            </w:pPr>
            <w:r w:rsidRPr="00DD0D76">
              <w:rPr>
                <w:sz w:val="22"/>
                <w:szCs w:val="22"/>
              </w:rPr>
              <w:t xml:space="preserve">Tiekėjo pavadinimas </w:t>
            </w:r>
            <w:r>
              <w:rPr>
                <w:i/>
                <w:sz w:val="22"/>
                <w:szCs w:val="22"/>
              </w:rPr>
              <w:t>(</w:t>
            </w:r>
            <w:r w:rsidRPr="00DD0D76">
              <w:rPr>
                <w:i/>
                <w:sz w:val="22"/>
                <w:szCs w:val="22"/>
              </w:rPr>
              <w:t>jeigu dalyvauja ū</w:t>
            </w:r>
            <w:r>
              <w:rPr>
                <w:i/>
                <w:sz w:val="22"/>
                <w:szCs w:val="22"/>
              </w:rPr>
              <w:t>kio subjektų grupė, surašomi visų dalyvių pavadinimai)</w:t>
            </w:r>
          </w:p>
        </w:tc>
        <w:tc>
          <w:tcPr>
            <w:tcW w:w="4394" w:type="dxa"/>
          </w:tcPr>
          <w:p w14:paraId="774C2107" w14:textId="77777777" w:rsidR="00C809F7" w:rsidRPr="00516D38" w:rsidRDefault="00C809F7" w:rsidP="00083059"/>
          <w:p w14:paraId="3E9BFD9B" w14:textId="77777777" w:rsidR="00C809F7" w:rsidRPr="00516D38" w:rsidRDefault="00C809F7" w:rsidP="00083059"/>
        </w:tc>
      </w:tr>
      <w:tr w:rsidR="00C809F7" w:rsidRPr="00516D38" w14:paraId="416D8B91" w14:textId="77777777" w:rsidTr="00083059">
        <w:tc>
          <w:tcPr>
            <w:tcW w:w="5387" w:type="dxa"/>
            <w:vAlign w:val="center"/>
          </w:tcPr>
          <w:p w14:paraId="697F146B" w14:textId="77777777" w:rsidR="00C809F7" w:rsidRPr="00DD0D76" w:rsidRDefault="00C809F7" w:rsidP="00083059">
            <w:pPr>
              <w:ind w:right="-108"/>
            </w:pPr>
            <w:r w:rsidRPr="00DD0D76">
              <w:rPr>
                <w:sz w:val="22"/>
                <w:szCs w:val="22"/>
              </w:rPr>
              <w:t>Tiekėjo adresas</w:t>
            </w:r>
            <w:r>
              <w:rPr>
                <w:i/>
                <w:sz w:val="22"/>
                <w:szCs w:val="22"/>
              </w:rPr>
              <w:t xml:space="preserve"> (</w:t>
            </w:r>
            <w:r w:rsidRPr="00DD0D76">
              <w:rPr>
                <w:i/>
                <w:sz w:val="22"/>
                <w:szCs w:val="22"/>
              </w:rPr>
              <w:t>jeigu dalyvauja ūk</w:t>
            </w:r>
            <w:r>
              <w:rPr>
                <w:i/>
                <w:sz w:val="22"/>
                <w:szCs w:val="22"/>
              </w:rPr>
              <w:t>io subjektų grupė, surašomi visų</w:t>
            </w:r>
            <w:r w:rsidRPr="00DD0D76">
              <w:rPr>
                <w:i/>
                <w:sz w:val="22"/>
                <w:szCs w:val="22"/>
              </w:rPr>
              <w:t xml:space="preserve"> dalyvių adresai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394" w:type="dxa"/>
          </w:tcPr>
          <w:p w14:paraId="4B3F4D60" w14:textId="77777777" w:rsidR="00C809F7" w:rsidRPr="00516D38" w:rsidRDefault="00C809F7" w:rsidP="00083059"/>
          <w:p w14:paraId="56882E85" w14:textId="77777777" w:rsidR="00C809F7" w:rsidRPr="00516D38" w:rsidRDefault="00C809F7" w:rsidP="00083059"/>
        </w:tc>
      </w:tr>
      <w:tr w:rsidR="00C809F7" w:rsidRPr="00516D38" w14:paraId="513406AD" w14:textId="77777777" w:rsidTr="00083059">
        <w:trPr>
          <w:trHeight w:val="387"/>
        </w:trPr>
        <w:tc>
          <w:tcPr>
            <w:tcW w:w="5387" w:type="dxa"/>
            <w:vAlign w:val="center"/>
          </w:tcPr>
          <w:p w14:paraId="22901F0E" w14:textId="77777777" w:rsidR="00C809F7" w:rsidRPr="00DD0D76" w:rsidRDefault="00C809F7" w:rsidP="00083059">
            <w:pPr>
              <w:ind w:right="-108"/>
            </w:pPr>
            <w:r w:rsidRPr="00DD0D76">
              <w:rPr>
                <w:sz w:val="22"/>
                <w:szCs w:val="22"/>
              </w:rPr>
              <w:t xml:space="preserve">Tiekėjo </w:t>
            </w:r>
            <w:r>
              <w:rPr>
                <w:sz w:val="22"/>
                <w:szCs w:val="22"/>
              </w:rPr>
              <w:t>juridinio asmens</w:t>
            </w:r>
            <w:r w:rsidRPr="00DD0D76">
              <w:rPr>
                <w:sz w:val="22"/>
                <w:szCs w:val="22"/>
              </w:rPr>
              <w:t xml:space="preserve"> kodas</w:t>
            </w:r>
          </w:p>
        </w:tc>
        <w:tc>
          <w:tcPr>
            <w:tcW w:w="4394" w:type="dxa"/>
          </w:tcPr>
          <w:p w14:paraId="0E042CB6" w14:textId="77777777" w:rsidR="00C809F7" w:rsidRPr="00516D38" w:rsidRDefault="00C809F7" w:rsidP="00083059"/>
        </w:tc>
      </w:tr>
      <w:tr w:rsidR="00C809F7" w:rsidRPr="00516D38" w14:paraId="004F35CE" w14:textId="77777777" w:rsidTr="00083059">
        <w:trPr>
          <w:trHeight w:val="434"/>
        </w:trPr>
        <w:tc>
          <w:tcPr>
            <w:tcW w:w="5387" w:type="dxa"/>
            <w:vAlign w:val="center"/>
          </w:tcPr>
          <w:p w14:paraId="53F0FC67" w14:textId="77777777" w:rsidR="00C809F7" w:rsidRPr="00DD0D76" w:rsidRDefault="00C809F7" w:rsidP="00083059">
            <w:pPr>
              <w:ind w:right="-108"/>
            </w:pPr>
            <w:r w:rsidRPr="00DD0D76">
              <w:rPr>
                <w:sz w:val="22"/>
                <w:szCs w:val="22"/>
              </w:rPr>
              <w:t>Tiekėjo PVM mokėtojo kodas</w:t>
            </w:r>
          </w:p>
        </w:tc>
        <w:tc>
          <w:tcPr>
            <w:tcW w:w="4394" w:type="dxa"/>
          </w:tcPr>
          <w:p w14:paraId="5F0FE84A" w14:textId="77777777" w:rsidR="00C809F7" w:rsidRPr="00516D38" w:rsidRDefault="00C809F7" w:rsidP="00083059"/>
        </w:tc>
      </w:tr>
      <w:tr w:rsidR="00C809F7" w:rsidRPr="00516D38" w14:paraId="27E4B5B2" w14:textId="77777777" w:rsidTr="00083059">
        <w:tc>
          <w:tcPr>
            <w:tcW w:w="5387" w:type="dxa"/>
            <w:vAlign w:val="center"/>
          </w:tcPr>
          <w:p w14:paraId="79CFC7EB" w14:textId="77777777" w:rsidR="00C809F7" w:rsidRPr="00DD0D76" w:rsidRDefault="00C809F7" w:rsidP="00083059">
            <w:pPr>
              <w:ind w:right="-108"/>
            </w:pPr>
            <w:r>
              <w:rPr>
                <w:sz w:val="22"/>
                <w:szCs w:val="22"/>
              </w:rPr>
              <w:t>Už pasiūlymą atsakingo asmens</w:t>
            </w:r>
            <w:r w:rsidRPr="00DD0D76">
              <w:rPr>
                <w:sz w:val="22"/>
                <w:szCs w:val="22"/>
              </w:rPr>
              <w:t xml:space="preserve"> pareigos</w:t>
            </w:r>
            <w:r>
              <w:rPr>
                <w:sz w:val="22"/>
                <w:szCs w:val="22"/>
              </w:rPr>
              <w:t xml:space="preserve">, </w:t>
            </w:r>
            <w:r w:rsidRPr="00DD0D76">
              <w:rPr>
                <w:sz w:val="22"/>
                <w:szCs w:val="22"/>
              </w:rPr>
              <w:t>vardas, pavardė, telefono numeris, el. pašt</w:t>
            </w:r>
            <w:r>
              <w:rPr>
                <w:sz w:val="22"/>
                <w:szCs w:val="22"/>
              </w:rPr>
              <w:t>as</w:t>
            </w:r>
          </w:p>
        </w:tc>
        <w:tc>
          <w:tcPr>
            <w:tcW w:w="4394" w:type="dxa"/>
          </w:tcPr>
          <w:p w14:paraId="33358965" w14:textId="77777777" w:rsidR="00C809F7" w:rsidRPr="00516D38" w:rsidRDefault="00C809F7" w:rsidP="00083059"/>
        </w:tc>
      </w:tr>
      <w:tr w:rsidR="00C809F7" w:rsidRPr="00516D38" w14:paraId="2ED5C338" w14:textId="77777777" w:rsidTr="00083059">
        <w:tc>
          <w:tcPr>
            <w:tcW w:w="5387" w:type="dxa"/>
            <w:vAlign w:val="center"/>
          </w:tcPr>
          <w:p w14:paraId="0C1B2484" w14:textId="77777777" w:rsidR="00C809F7" w:rsidRPr="00DD0D76" w:rsidRDefault="00C809F7" w:rsidP="00083059">
            <w:pPr>
              <w:ind w:right="-108"/>
            </w:pPr>
            <w:r w:rsidRPr="00A44ED8">
              <w:rPr>
                <w:sz w:val="22"/>
                <w:szCs w:val="22"/>
              </w:rPr>
              <w:t>Už tiekėjo sutartinių įsipareigojimų vykdymą atsakingo asmens/kontaktinio asmens pareigos, vardas, p</w:t>
            </w:r>
            <w:r>
              <w:rPr>
                <w:sz w:val="22"/>
                <w:szCs w:val="22"/>
              </w:rPr>
              <w:t>avardė, telefono numeris</w:t>
            </w:r>
            <w:r w:rsidRPr="00A44ED8">
              <w:rPr>
                <w:sz w:val="22"/>
                <w:szCs w:val="22"/>
              </w:rPr>
              <w:t>, el. paštas</w:t>
            </w:r>
          </w:p>
        </w:tc>
        <w:tc>
          <w:tcPr>
            <w:tcW w:w="4394" w:type="dxa"/>
          </w:tcPr>
          <w:p w14:paraId="08548DEF" w14:textId="77777777" w:rsidR="00C809F7" w:rsidRPr="00516D38" w:rsidRDefault="00C809F7" w:rsidP="00083059"/>
        </w:tc>
      </w:tr>
      <w:tr w:rsidR="00C809F7" w:rsidRPr="00516D38" w14:paraId="6341D61F" w14:textId="77777777" w:rsidTr="00083059">
        <w:trPr>
          <w:trHeight w:val="389"/>
        </w:trPr>
        <w:tc>
          <w:tcPr>
            <w:tcW w:w="5387" w:type="dxa"/>
            <w:vAlign w:val="center"/>
          </w:tcPr>
          <w:p w14:paraId="59AF1A6D" w14:textId="77777777" w:rsidR="00C809F7" w:rsidRPr="00DD0D76" w:rsidRDefault="00C809F7" w:rsidP="00083059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Sutartį pasirašysiančio asmens pareigos, vardas, pavardė</w:t>
            </w:r>
          </w:p>
        </w:tc>
        <w:tc>
          <w:tcPr>
            <w:tcW w:w="4394" w:type="dxa"/>
          </w:tcPr>
          <w:p w14:paraId="2D95B4B2" w14:textId="77777777" w:rsidR="00C809F7" w:rsidRPr="00516D38" w:rsidRDefault="00C809F7" w:rsidP="00083059"/>
        </w:tc>
      </w:tr>
      <w:tr w:rsidR="00C809F7" w:rsidRPr="00516D38" w14:paraId="18E9610B" w14:textId="77777777" w:rsidTr="00083059">
        <w:tc>
          <w:tcPr>
            <w:tcW w:w="5387" w:type="dxa"/>
            <w:vAlign w:val="center"/>
          </w:tcPr>
          <w:p w14:paraId="6FC04BB6" w14:textId="77777777" w:rsidR="00C809F7" w:rsidRPr="00DD0D76" w:rsidRDefault="00C809F7" w:rsidP="00083059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Banko pavadinimas, banko kodas, atsiskaitomosios sąskaitos numeris</w:t>
            </w:r>
          </w:p>
        </w:tc>
        <w:tc>
          <w:tcPr>
            <w:tcW w:w="4394" w:type="dxa"/>
          </w:tcPr>
          <w:p w14:paraId="3F2566E6" w14:textId="77777777" w:rsidR="00C809F7" w:rsidRPr="00516D38" w:rsidRDefault="00C809F7" w:rsidP="00083059"/>
        </w:tc>
      </w:tr>
    </w:tbl>
    <w:p w14:paraId="4C3CB485" w14:textId="77777777" w:rsidR="00C809F7" w:rsidRPr="00516D38" w:rsidRDefault="00C809F7" w:rsidP="00C809F7">
      <w:pPr>
        <w:jc w:val="both"/>
        <w:rPr>
          <w:i/>
          <w:sz w:val="22"/>
          <w:szCs w:val="22"/>
        </w:rPr>
      </w:pPr>
    </w:p>
    <w:p w14:paraId="4FE61DC5" w14:textId="77777777" w:rsidR="00C809F7" w:rsidRPr="00516D3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 xml:space="preserve">Šiuo pasiūlymu pažymime, kad </w:t>
      </w:r>
      <w:r w:rsidRPr="00322819">
        <w:rPr>
          <w:b/>
          <w:sz w:val="22"/>
          <w:szCs w:val="22"/>
        </w:rPr>
        <w:t>sutinkame</w:t>
      </w:r>
      <w:r w:rsidRPr="00516D38">
        <w:rPr>
          <w:sz w:val="22"/>
          <w:szCs w:val="22"/>
        </w:rPr>
        <w:t xml:space="preserve"> su visomis pirkimo sąlygomis, nustatytomis:</w:t>
      </w:r>
    </w:p>
    <w:p w14:paraId="4A10E509" w14:textId="77777777" w:rsidR="00C809F7" w:rsidRPr="00516D3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 xml:space="preserve">1) atviro konkurso skelbime, paskelbtame Viešųjų pirkimų įstatymo nustatyta tvarka; </w:t>
      </w:r>
    </w:p>
    <w:p w14:paraId="052F5547" w14:textId="77777777" w:rsidR="00C809F7" w:rsidRPr="00516D3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>2) atviro konkurso pirkimo dokumentuose</w:t>
      </w:r>
      <w:r>
        <w:rPr>
          <w:sz w:val="22"/>
          <w:szCs w:val="22"/>
        </w:rPr>
        <w:t xml:space="preserve"> </w:t>
      </w:r>
      <w:r w:rsidRPr="00516D38">
        <w:rPr>
          <w:sz w:val="22"/>
          <w:szCs w:val="22"/>
        </w:rPr>
        <w:t>(jų paaiškinimuose, papildymuose).</w:t>
      </w:r>
    </w:p>
    <w:p w14:paraId="03E73174" w14:textId="77777777" w:rsidR="00C809F7" w:rsidRPr="00A44ED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16D38">
        <w:rPr>
          <w:sz w:val="22"/>
          <w:szCs w:val="22"/>
        </w:rPr>
        <w:t xml:space="preserve"> </w:t>
      </w:r>
    </w:p>
    <w:p w14:paraId="5760EC81" w14:textId="77777777" w:rsidR="00C809F7" w:rsidRPr="00516D3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Pasirašydami</w:t>
      </w:r>
      <w:r w:rsidRPr="00516D38">
        <w:rPr>
          <w:spacing w:val="-4"/>
          <w:sz w:val="22"/>
          <w:szCs w:val="22"/>
        </w:rPr>
        <w:t xml:space="preserve"> CVP IS priemonėm</w:t>
      </w:r>
      <w:r>
        <w:rPr>
          <w:spacing w:val="-4"/>
          <w:sz w:val="22"/>
          <w:szCs w:val="22"/>
        </w:rPr>
        <w:t xml:space="preserve">is pateiktą pasiūlymą </w:t>
      </w:r>
      <w:r w:rsidRPr="00322819">
        <w:rPr>
          <w:b/>
          <w:spacing w:val="-4"/>
          <w:sz w:val="22"/>
          <w:szCs w:val="22"/>
        </w:rPr>
        <w:t>patvirtiname</w:t>
      </w:r>
      <w:r w:rsidRPr="00516D38">
        <w:rPr>
          <w:spacing w:val="-4"/>
          <w:sz w:val="22"/>
          <w:szCs w:val="22"/>
        </w:rPr>
        <w:t>, kad dokumentų skaitmeninės</w:t>
      </w:r>
      <w:r w:rsidRPr="00516D38">
        <w:rPr>
          <w:sz w:val="22"/>
          <w:szCs w:val="22"/>
        </w:rPr>
        <w:t xml:space="preserve"> kopijos ir elektroninėmis priemonėmis pateikti duomenys yra tikri.</w:t>
      </w:r>
    </w:p>
    <w:p w14:paraId="3C5E0800" w14:textId="77777777" w:rsidR="00C809F7" w:rsidRPr="00516D38" w:rsidRDefault="00C809F7" w:rsidP="00C809F7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7E65BA7E" w14:textId="77777777" w:rsidR="00C809F7" w:rsidRDefault="00C809F7" w:rsidP="00C809F7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  <w:r>
        <w:rPr>
          <w:bCs/>
          <w:sz w:val="22"/>
          <w:szCs w:val="22"/>
          <w:lang w:eastAsia="lt-LT"/>
        </w:rPr>
        <w:t>1. Vykdant sutartį pasitelksime</w:t>
      </w:r>
      <w:r w:rsidRPr="005E1FD8">
        <w:rPr>
          <w:bCs/>
          <w:sz w:val="22"/>
          <w:szCs w:val="22"/>
          <w:lang w:eastAsia="lt-LT"/>
        </w:rPr>
        <w:t xml:space="preserve"> šiuos subtiekėjus </w:t>
      </w:r>
      <w:r w:rsidRPr="005E1FD8">
        <w:rPr>
          <w:bCs/>
          <w:i/>
          <w:sz w:val="22"/>
          <w:szCs w:val="22"/>
          <w:lang w:eastAsia="lt-LT"/>
        </w:rPr>
        <w:t xml:space="preserve">(pildyti tuomet, jei sutarties vykdymui </w:t>
      </w:r>
      <w:r w:rsidRPr="005E1FD8">
        <w:rPr>
          <w:i/>
          <w:spacing w:val="-4"/>
          <w:sz w:val="22"/>
          <w:szCs w:val="22"/>
        </w:rPr>
        <w:t>tiekėjas ketina pasitelkti</w:t>
      </w:r>
      <w:r>
        <w:rPr>
          <w:i/>
          <w:spacing w:val="-4"/>
          <w:sz w:val="22"/>
          <w:szCs w:val="22"/>
        </w:rPr>
        <w:t xml:space="preserve"> </w:t>
      </w:r>
      <w:r w:rsidRPr="00516D38">
        <w:rPr>
          <w:i/>
          <w:spacing w:val="-4"/>
          <w:sz w:val="22"/>
          <w:szCs w:val="22"/>
        </w:rPr>
        <w:t>subtiekėją (-</w:t>
      </w:r>
      <w:proofErr w:type="spellStart"/>
      <w:r w:rsidRPr="00516D38"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), ar subteikėją (-</w:t>
      </w:r>
      <w:proofErr w:type="spellStart"/>
      <w:r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)):</w:t>
      </w:r>
    </w:p>
    <w:p w14:paraId="1FB07374" w14:textId="77777777" w:rsidR="00C809F7" w:rsidRPr="00ED0539" w:rsidRDefault="00C809F7" w:rsidP="00C809F7">
      <w:pPr>
        <w:tabs>
          <w:tab w:val="left" w:pos="709"/>
        </w:tabs>
        <w:jc w:val="both"/>
        <w:rPr>
          <w:i/>
          <w:spacing w:val="-4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515"/>
      </w:tblGrid>
      <w:tr w:rsidR="00C809F7" w:rsidRPr="00516D38" w14:paraId="1C03171B" w14:textId="77777777" w:rsidTr="0008305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F066" w14:textId="77777777" w:rsidR="00C809F7" w:rsidRPr="00516D38" w:rsidRDefault="00C809F7" w:rsidP="00083059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48ED" w14:textId="77777777" w:rsidR="00C809F7" w:rsidRPr="00516D38" w:rsidRDefault="00C809F7" w:rsidP="00083059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9E11" w14:textId="77777777" w:rsidR="00C809F7" w:rsidRPr="00516D38" w:rsidRDefault="00C809F7" w:rsidP="00083059">
            <w:pPr>
              <w:tabs>
                <w:tab w:val="left" w:pos="1800"/>
              </w:tabs>
              <w:ind w:left="-108" w:right="-108"/>
              <w:jc w:val="center"/>
            </w:pPr>
            <w:r w:rsidRPr="00516D38">
              <w:rPr>
                <w:sz w:val="22"/>
                <w:szCs w:val="22"/>
              </w:rPr>
              <w:t xml:space="preserve">Statusas </w:t>
            </w:r>
            <w:r w:rsidRPr="00516D38">
              <w:rPr>
                <w:i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B038" w14:textId="77777777" w:rsidR="00C809F7" w:rsidRPr="00602B58" w:rsidRDefault="00C809F7" w:rsidP="00083059">
            <w:pPr>
              <w:tabs>
                <w:tab w:val="left" w:pos="1800"/>
              </w:tabs>
              <w:ind w:left="-108" w:right="-108"/>
              <w:jc w:val="center"/>
            </w:pPr>
            <w:r w:rsidRPr="00602B58">
              <w:rPr>
                <w:sz w:val="22"/>
                <w:szCs w:val="22"/>
              </w:rPr>
              <w:t xml:space="preserve">Ūkio subjektui perduodamų įsipareigojimų apimtis </w:t>
            </w:r>
            <w:r w:rsidRPr="00602B58">
              <w:rPr>
                <w:i/>
                <w:sz w:val="22"/>
                <w:szCs w:val="22"/>
                <w:lang w:eastAsia="lt-LT"/>
              </w:rPr>
              <w:t>(vertė nuo pasiūlymo kainos, %),</w:t>
            </w:r>
            <w:r w:rsidRPr="00602B58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</w:rPr>
              <w:t>apibūdinimas</w:t>
            </w:r>
          </w:p>
        </w:tc>
      </w:tr>
      <w:tr w:rsidR="00C809F7" w:rsidRPr="00516D38" w14:paraId="5A21BB55" w14:textId="77777777" w:rsidTr="00083059">
        <w:trPr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A94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C73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C11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E6C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</w:tr>
      <w:tr w:rsidR="00C809F7" w:rsidRPr="00516D38" w14:paraId="39EBA318" w14:textId="77777777" w:rsidTr="00083059">
        <w:trPr>
          <w:trHeight w:val="2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8B43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BF1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E41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746" w14:textId="77777777" w:rsidR="00C809F7" w:rsidRPr="007A39CB" w:rsidRDefault="00C809F7" w:rsidP="00083059">
            <w:pPr>
              <w:tabs>
                <w:tab w:val="left" w:pos="1800"/>
              </w:tabs>
              <w:rPr>
                <w:highlight w:val="yellow"/>
              </w:rPr>
            </w:pPr>
          </w:p>
        </w:tc>
      </w:tr>
    </w:tbl>
    <w:p w14:paraId="1FDCA151" w14:textId="77777777" w:rsidR="00C809F7" w:rsidRPr="001D18A7" w:rsidRDefault="00C809F7" w:rsidP="00C809F7">
      <w:pPr>
        <w:jc w:val="both"/>
        <w:rPr>
          <w:sz w:val="16"/>
          <w:szCs w:val="16"/>
        </w:rPr>
      </w:pPr>
    </w:p>
    <w:p w14:paraId="6E2572D8" w14:textId="77777777" w:rsidR="00C809F7" w:rsidRDefault="00C809F7" w:rsidP="00C809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D86584">
        <w:rPr>
          <w:sz w:val="22"/>
          <w:szCs w:val="22"/>
        </w:rPr>
        <w:t>Mes siūlome šias prekes ir patvirtiname, kad siūlomos Prekės visiškai atitinka konkurso specialiųjų pirkimo sąlygų (toliau – SPS) 1 priede „Techninė specifikacija“ nurodytus reikalavimus.</w:t>
      </w:r>
    </w:p>
    <w:p w14:paraId="2DB3C12E" w14:textId="77777777" w:rsidR="00C809F7" w:rsidRPr="00A31CB0" w:rsidRDefault="00C809F7" w:rsidP="00C809F7">
      <w:pPr>
        <w:jc w:val="both"/>
        <w:rPr>
          <w:sz w:val="16"/>
          <w:szCs w:val="16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7"/>
        <w:gridCol w:w="850"/>
        <w:gridCol w:w="1418"/>
        <w:gridCol w:w="1984"/>
      </w:tblGrid>
      <w:tr w:rsidR="00C809F7" w:rsidRPr="00D42166" w14:paraId="22DE3B90" w14:textId="77777777" w:rsidTr="00083059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6CD29" w14:textId="77777777" w:rsidR="00C809F7" w:rsidRPr="009B7D11" w:rsidRDefault="00C809F7" w:rsidP="00083059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pacing w:val="-4"/>
                <w:sz w:val="22"/>
                <w:szCs w:val="22"/>
                <w:lang w:eastAsia="lt-LT"/>
              </w:rPr>
              <w:t>Pirkimo objekto</w:t>
            </w:r>
            <w:r w:rsidRPr="009B7D11">
              <w:rPr>
                <w:sz w:val="22"/>
                <w:szCs w:val="22"/>
                <w:lang w:eastAsia="lt-LT"/>
              </w:rPr>
              <w:t xml:space="preserve"> pavadinimas,</w:t>
            </w:r>
          </w:p>
          <w:p w14:paraId="73F99AB9" w14:textId="77777777" w:rsidR="00C809F7" w:rsidRPr="009B7D11" w:rsidRDefault="00C809F7" w:rsidP="00083059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z w:val="22"/>
                <w:szCs w:val="22"/>
                <w:lang w:eastAsia="lt-LT"/>
              </w:rPr>
              <w:t xml:space="preserve">modelis, gamintojas, šalis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9C93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Kiekis</w:t>
            </w:r>
          </w:p>
          <w:p w14:paraId="3DD08680" w14:textId="42A07D68" w:rsidR="00C809F7" w:rsidRPr="009B7D11" w:rsidRDefault="001D18A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proofErr w:type="spellStart"/>
            <w:r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="00C809F7">
              <w:rPr>
                <w:sz w:val="22"/>
                <w:szCs w:val="22"/>
                <w:lang w:val="lt-LT" w:bidi="hi-I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4A0D7" w14:textId="782178B1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 xml:space="preserve">1 </w:t>
            </w:r>
            <w:proofErr w:type="spellStart"/>
            <w:r w:rsidR="001D18A7">
              <w:rPr>
                <w:sz w:val="22"/>
                <w:szCs w:val="22"/>
                <w:lang w:val="lt-LT" w:bidi="hi-IN"/>
              </w:rPr>
              <w:t>komp</w:t>
            </w:r>
            <w:proofErr w:type="spellEnd"/>
            <w:r w:rsidRPr="009B7D11">
              <w:rPr>
                <w:sz w:val="22"/>
                <w:szCs w:val="22"/>
                <w:lang w:val="lt-LT" w:bidi="hi-IN"/>
              </w:rPr>
              <w:t>. kaina, Eur be PVM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FE65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 xml:space="preserve">Viso kiekio </w:t>
            </w:r>
            <w:r w:rsidRPr="009B7D11">
              <w:rPr>
                <w:sz w:val="22"/>
                <w:szCs w:val="22"/>
                <w:lang w:val="lt-LT" w:bidi="hi-IN"/>
              </w:rPr>
              <w:t>kaina, Eur be PVM</w:t>
            </w:r>
          </w:p>
        </w:tc>
      </w:tr>
      <w:tr w:rsidR="00C809F7" w:rsidRPr="00D42166" w14:paraId="63B4393C" w14:textId="77777777" w:rsidTr="00083059">
        <w:trPr>
          <w:trHeight w:val="69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D91B" w14:textId="465942C1" w:rsidR="00C809F7" w:rsidRPr="00256E48" w:rsidRDefault="00C809F7" w:rsidP="00083059">
            <w:pPr>
              <w:ind w:right="-108"/>
              <w:rPr>
                <w:b/>
              </w:rPr>
            </w:pPr>
            <w:r>
              <w:rPr>
                <w:b/>
                <w:sz w:val="22"/>
              </w:rPr>
              <w:t xml:space="preserve">    </w:t>
            </w:r>
            <w:proofErr w:type="spellStart"/>
            <w:r w:rsidR="007B11C7">
              <w:rPr>
                <w:b/>
                <w:sz w:val="22"/>
              </w:rPr>
              <w:t>Neuromonitoringo</w:t>
            </w:r>
            <w:proofErr w:type="spellEnd"/>
            <w:r w:rsidR="007B11C7">
              <w:rPr>
                <w:b/>
                <w:sz w:val="22"/>
              </w:rPr>
              <w:t xml:space="preserve"> aparatas</w:t>
            </w:r>
          </w:p>
          <w:p w14:paraId="0958B9D4" w14:textId="77777777" w:rsidR="00C809F7" w:rsidRPr="009B7D11" w:rsidRDefault="00C809F7" w:rsidP="00083059">
            <w:pPr>
              <w:ind w:right="-108"/>
              <w:rPr>
                <w:spacing w:val="-4"/>
                <w:lang w:eastAsia="lt-LT"/>
              </w:rPr>
            </w:pPr>
            <w:r w:rsidRPr="009B7D11">
              <w:rPr>
                <w:i/>
                <w:sz w:val="22"/>
                <w:szCs w:val="22"/>
              </w:rPr>
              <w:t>Būtina nurodyti gamintoją, modelį ir konkrečią modifikaciją (jei yra)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DA567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F1A69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1E9C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C809F7" w:rsidRPr="00D42166" w14:paraId="32709913" w14:textId="77777777" w:rsidTr="00083059">
        <w:trPr>
          <w:trHeight w:val="199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A896" w14:textId="77777777" w:rsidR="00C809F7" w:rsidRPr="009B7D11" w:rsidRDefault="00C809F7" w:rsidP="00083059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PVM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4AA7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C809F7" w:rsidRPr="00D42166" w14:paraId="33A35803" w14:textId="77777777" w:rsidTr="00083059">
        <w:trPr>
          <w:trHeight w:val="231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2E6B" w14:textId="77777777" w:rsidR="00C809F7" w:rsidRPr="009B7D11" w:rsidRDefault="00C809F7" w:rsidP="00083059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Viso su PVM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8169" w14:textId="77777777" w:rsidR="00C809F7" w:rsidRPr="009B7D11" w:rsidRDefault="00C809F7" w:rsidP="00083059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</w:tbl>
    <w:p w14:paraId="1C742DC7" w14:textId="77777777" w:rsidR="00C809F7" w:rsidRPr="001D18A7" w:rsidRDefault="00C809F7" w:rsidP="00C809F7">
      <w:pPr>
        <w:jc w:val="both"/>
        <w:rPr>
          <w:sz w:val="16"/>
          <w:szCs w:val="16"/>
        </w:rPr>
      </w:pPr>
    </w:p>
    <w:p w14:paraId="07986210" w14:textId="1CEA37F7" w:rsidR="00C809F7" w:rsidRPr="00D86584" w:rsidRDefault="00C809F7" w:rsidP="00C809F7">
      <w:pPr>
        <w:jc w:val="both"/>
        <w:rPr>
          <w:sz w:val="22"/>
          <w:szCs w:val="22"/>
        </w:rPr>
      </w:pPr>
      <w:r w:rsidRPr="00D86584">
        <w:rPr>
          <w:sz w:val="22"/>
          <w:szCs w:val="22"/>
        </w:rPr>
        <w:t>Į pasiūlymo kainą įskaičiuoti visi tiekėjo mokami mokesčiai ir visos išlaidos, susijusios su pasiūlymo rengimu ir su pirkimo sutarties vykdymu</w:t>
      </w:r>
      <w:r w:rsidR="00ED0539">
        <w:rPr>
          <w:sz w:val="22"/>
          <w:szCs w:val="22"/>
        </w:rPr>
        <w:t>.</w:t>
      </w:r>
    </w:p>
    <w:p w14:paraId="7BF6AB1E" w14:textId="77777777" w:rsidR="00C809F7" w:rsidRPr="00ED0539" w:rsidRDefault="00C809F7" w:rsidP="00C809F7">
      <w:pPr>
        <w:jc w:val="both"/>
        <w:rPr>
          <w:sz w:val="16"/>
          <w:szCs w:val="16"/>
          <w:lang w:eastAsia="lt-LT"/>
        </w:rPr>
      </w:pPr>
    </w:p>
    <w:p w14:paraId="410F9DA7" w14:textId="77777777" w:rsidR="00C809F7" w:rsidRDefault="00C809F7" w:rsidP="00C809F7">
      <w:pPr>
        <w:jc w:val="both"/>
        <w:rPr>
          <w:rFonts w:eastAsia="Calibri"/>
          <w:i/>
          <w:sz w:val="22"/>
          <w:szCs w:val="22"/>
        </w:rPr>
      </w:pPr>
      <w:r w:rsidRPr="00D86584">
        <w:rPr>
          <w:b/>
          <w:sz w:val="22"/>
          <w:szCs w:val="22"/>
        </w:rPr>
        <w:lastRenderedPageBreak/>
        <w:t>Pastaba:</w:t>
      </w:r>
      <w:r w:rsidRPr="00D86584">
        <w:rPr>
          <w:sz w:val="22"/>
          <w:szCs w:val="22"/>
        </w:rPr>
        <w:t xml:space="preserve"> </w:t>
      </w:r>
      <w:r w:rsidRPr="00D86584">
        <w:rPr>
          <w:rFonts w:eastAsia="Calibri"/>
          <w:i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0F1FDDF9" w14:textId="77777777" w:rsidR="00C809F7" w:rsidRDefault="00C809F7" w:rsidP="00C809F7">
      <w:pPr>
        <w:jc w:val="both"/>
        <w:rPr>
          <w:rFonts w:eastAsia="Calibri"/>
          <w:i/>
          <w:sz w:val="22"/>
          <w:szCs w:val="22"/>
        </w:rPr>
      </w:pPr>
    </w:p>
    <w:p w14:paraId="549345D0" w14:textId="77777777" w:rsidR="00C809F7" w:rsidRPr="008B7447" w:rsidRDefault="00C809F7" w:rsidP="00C809F7">
      <w:pPr>
        <w:jc w:val="both"/>
        <w:rPr>
          <w:rFonts w:eastAsia="Calibri"/>
          <w:b/>
          <w:bCs/>
          <w:iCs/>
          <w:sz w:val="22"/>
          <w:szCs w:val="22"/>
        </w:rPr>
      </w:pPr>
      <w:r>
        <w:rPr>
          <w:rFonts w:eastAsia="Calibri"/>
          <w:b/>
          <w:bCs/>
          <w:iCs/>
          <w:sz w:val="22"/>
          <w:szCs w:val="22"/>
        </w:rPr>
        <w:t xml:space="preserve">3. </w:t>
      </w:r>
      <w:r w:rsidRPr="008B7447">
        <w:rPr>
          <w:rFonts w:eastAsia="Calibri"/>
          <w:b/>
          <w:bCs/>
          <w:iCs/>
          <w:sz w:val="22"/>
          <w:szCs w:val="22"/>
        </w:rPr>
        <w:t>Siūlomi techniniai funkcionalumai (</w:t>
      </w:r>
      <w:r w:rsidRPr="008B7447">
        <w:rPr>
          <w:rFonts w:eastAsia="Calibri"/>
          <w:b/>
          <w:bCs/>
          <w:iCs/>
          <w:color w:val="FF0000"/>
          <w:sz w:val="22"/>
          <w:szCs w:val="22"/>
        </w:rPr>
        <w:t>pildo Tiekėjas</w:t>
      </w:r>
      <w:r w:rsidRPr="008B7447">
        <w:rPr>
          <w:rFonts w:eastAsia="Calibri"/>
          <w:b/>
          <w:bCs/>
          <w:iCs/>
          <w:sz w:val="22"/>
          <w:szCs w:val="22"/>
        </w:rPr>
        <w:t>)</w:t>
      </w:r>
    </w:p>
    <w:p w14:paraId="30EA2AC9" w14:textId="77777777" w:rsidR="00C809F7" w:rsidRPr="00486D6C" w:rsidRDefault="00C809F7" w:rsidP="00C809F7">
      <w:pPr>
        <w:jc w:val="both"/>
        <w:rPr>
          <w:rFonts w:eastAsia="Calibri"/>
          <w:iCs/>
          <w:sz w:val="16"/>
          <w:szCs w:val="16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704"/>
        <w:gridCol w:w="5245"/>
        <w:gridCol w:w="3544"/>
      </w:tblGrid>
      <w:tr w:rsidR="00F203B9" w:rsidRPr="00486D6C" w14:paraId="71B8DE27" w14:textId="77777777" w:rsidTr="00F203B9">
        <w:trPr>
          <w:trHeight w:val="353"/>
        </w:trPr>
        <w:tc>
          <w:tcPr>
            <w:tcW w:w="704" w:type="dxa"/>
          </w:tcPr>
          <w:p w14:paraId="22781BEA" w14:textId="77777777" w:rsidR="00F203B9" w:rsidRPr="00ED0539" w:rsidRDefault="00F203B9" w:rsidP="00F203B9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5245" w:type="dxa"/>
          </w:tcPr>
          <w:p w14:paraId="74D3B101" w14:textId="77777777" w:rsidR="00F203B9" w:rsidRPr="00ED0539" w:rsidRDefault="00F203B9" w:rsidP="00F203B9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proofErr w:type="spellStart"/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>Siūlomas</w:t>
            </w:r>
            <w:proofErr w:type="spellEnd"/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>techninis</w:t>
            </w:r>
            <w:proofErr w:type="spellEnd"/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D0539">
              <w:rPr>
                <w:rFonts w:eastAsia="Calibri"/>
                <w:b/>
                <w:bCs/>
                <w:iCs/>
                <w:sz w:val="22"/>
                <w:szCs w:val="22"/>
              </w:rPr>
              <w:t>funkcionalumas</w:t>
            </w:r>
            <w:proofErr w:type="spellEnd"/>
          </w:p>
        </w:tc>
        <w:tc>
          <w:tcPr>
            <w:tcW w:w="3544" w:type="dxa"/>
            <w:vAlign w:val="center"/>
          </w:tcPr>
          <w:p w14:paraId="783A5AC3" w14:textId="1CCA4DA7" w:rsidR="00F203B9" w:rsidRPr="00486D6C" w:rsidRDefault="00F203B9" w:rsidP="00F203B9">
            <w:pPr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EE5B6D">
              <w:rPr>
                <w:b/>
                <w:bCs/>
                <w:color w:val="000000"/>
                <w:sz w:val="22"/>
                <w:szCs w:val="22"/>
                <w:lang w:val="lt-LT" w:eastAsia="lt-LT"/>
              </w:rPr>
              <w:t>Siūloma reikšmė </w:t>
            </w:r>
          </w:p>
        </w:tc>
      </w:tr>
      <w:tr w:rsidR="00F203B9" w:rsidRPr="00486D6C" w14:paraId="4B3FA64E" w14:textId="77777777" w:rsidTr="00F203B9">
        <w:tc>
          <w:tcPr>
            <w:tcW w:w="704" w:type="dxa"/>
          </w:tcPr>
          <w:p w14:paraId="5C2F6CFC" w14:textId="77777777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486D6C">
              <w:rPr>
                <w:kern w:val="2"/>
                <w:sz w:val="22"/>
                <w:szCs w:val="22"/>
              </w:rPr>
              <w:t>T</w:t>
            </w:r>
            <w:r w:rsidRPr="00486D6C">
              <w:rPr>
                <w:kern w:val="2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245" w:type="dxa"/>
          </w:tcPr>
          <w:p w14:paraId="2274F244" w14:textId="59B2A01C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/>
              </w:rPr>
              <w:t>Veido nervo šakų akustinė identifikacija (skirtingas tonas kiekvienai šakai), leidžianti chirurgui atpažinti kuri nervo šaka stimuliuojama pagal garso toną;</w:t>
            </w:r>
          </w:p>
        </w:tc>
        <w:tc>
          <w:tcPr>
            <w:tcW w:w="3544" w:type="dxa"/>
            <w:vAlign w:val="center"/>
          </w:tcPr>
          <w:p w14:paraId="7B7ED1B2" w14:textId="1811C43B" w:rsidR="00F203B9" w:rsidRPr="00811CC2" w:rsidRDefault="00F203B9" w:rsidP="00F203B9">
            <w:pPr>
              <w:jc w:val="left"/>
              <w:rPr>
                <w:rFonts w:eastAsia="Calibri"/>
                <w:iCs/>
                <w:color w:val="EE0000"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F203B9" w:rsidRPr="00486D6C" w14:paraId="70813665" w14:textId="77777777" w:rsidTr="00F203B9">
        <w:tc>
          <w:tcPr>
            <w:tcW w:w="704" w:type="dxa"/>
          </w:tcPr>
          <w:p w14:paraId="63DBD5ED" w14:textId="77777777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486D6C">
              <w:rPr>
                <w:kern w:val="2"/>
                <w:sz w:val="22"/>
                <w:szCs w:val="22"/>
              </w:rPr>
              <w:t>T</w:t>
            </w:r>
            <w:r w:rsidRPr="00486D6C">
              <w:rPr>
                <w:kern w:val="2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245" w:type="dxa"/>
          </w:tcPr>
          <w:p w14:paraId="03AACBE7" w14:textId="34B5250B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/>
              </w:rPr>
              <w:t>Integruotas brūkšninio ir QR kodo skaitytuvas, skirtas greitam paciento duomenų nuskaitymui ir automatiniam įvedimui</w:t>
            </w:r>
          </w:p>
        </w:tc>
        <w:tc>
          <w:tcPr>
            <w:tcW w:w="3544" w:type="dxa"/>
            <w:vAlign w:val="center"/>
          </w:tcPr>
          <w:p w14:paraId="4A5D187C" w14:textId="7CA1C6A0" w:rsidR="00F203B9" w:rsidRPr="00811CC2" w:rsidRDefault="00F203B9" w:rsidP="00F203B9">
            <w:pPr>
              <w:jc w:val="left"/>
              <w:rPr>
                <w:rFonts w:eastAsia="Calibri"/>
                <w:iCs/>
                <w:color w:val="EE0000"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F203B9" w:rsidRPr="00486D6C" w14:paraId="509EF24B" w14:textId="77777777" w:rsidTr="00F203B9">
        <w:tc>
          <w:tcPr>
            <w:tcW w:w="704" w:type="dxa"/>
          </w:tcPr>
          <w:p w14:paraId="2810A95E" w14:textId="77777777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486D6C">
              <w:rPr>
                <w:kern w:val="2"/>
                <w:sz w:val="22"/>
                <w:szCs w:val="22"/>
              </w:rPr>
              <w:t>T</w:t>
            </w:r>
            <w:r w:rsidRPr="00486D6C">
              <w:rPr>
                <w:kern w:val="2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5245" w:type="dxa"/>
          </w:tcPr>
          <w:p w14:paraId="223E4B8C" w14:textId="245AECCA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lt-LT"/>
              </w:rPr>
              <w:t>Integruotas nuotolinis prisijungimas (aptarnavimo ir/ar sistemos atnaujinimo ar patobulinimo tikslais.</w:t>
            </w:r>
          </w:p>
        </w:tc>
        <w:tc>
          <w:tcPr>
            <w:tcW w:w="3544" w:type="dxa"/>
            <w:vAlign w:val="center"/>
          </w:tcPr>
          <w:p w14:paraId="4AE50FE0" w14:textId="654DD4FE" w:rsidR="00F203B9" w:rsidRPr="00811CC2" w:rsidRDefault="00F203B9" w:rsidP="00F203B9">
            <w:pPr>
              <w:jc w:val="left"/>
              <w:rPr>
                <w:rFonts w:eastAsia="Calibri"/>
                <w:iCs/>
                <w:color w:val="EE0000"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F203B9" w:rsidRPr="00486D6C" w14:paraId="5834315C" w14:textId="77777777" w:rsidTr="00F203B9">
        <w:tc>
          <w:tcPr>
            <w:tcW w:w="704" w:type="dxa"/>
          </w:tcPr>
          <w:p w14:paraId="7CC212FD" w14:textId="77777777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486D6C">
              <w:rPr>
                <w:kern w:val="2"/>
                <w:sz w:val="22"/>
                <w:szCs w:val="22"/>
              </w:rPr>
              <w:t>T</w:t>
            </w:r>
            <w:r w:rsidRPr="00486D6C">
              <w:rPr>
                <w:kern w:val="2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5245" w:type="dxa"/>
          </w:tcPr>
          <w:p w14:paraId="3C5F7BC1" w14:textId="4F3ADA66" w:rsidR="00F203B9" w:rsidRPr="00486D6C" w:rsidRDefault="00F203B9" w:rsidP="00F203B9">
            <w:pPr>
              <w:rPr>
                <w:rFonts w:eastAsia="Calibri"/>
                <w:iCs/>
                <w:sz w:val="22"/>
                <w:szCs w:val="22"/>
              </w:rPr>
            </w:pPr>
            <w:r w:rsidRPr="00510E00">
              <w:rPr>
                <w:sz w:val="22"/>
                <w:szCs w:val="22"/>
                <w:lang w:val="lt-LT"/>
              </w:rPr>
              <w:t>Garantinių įsipareigojimų užtikrinimo pratęsimas</w:t>
            </w:r>
            <w:r>
              <w:rPr>
                <w:sz w:val="22"/>
                <w:szCs w:val="22"/>
                <w:lang w:val="lt-LT"/>
              </w:rPr>
              <w:t xml:space="preserve"> ne mažiau 12 mėn.</w:t>
            </w:r>
          </w:p>
        </w:tc>
        <w:tc>
          <w:tcPr>
            <w:tcW w:w="3544" w:type="dxa"/>
            <w:vAlign w:val="center"/>
          </w:tcPr>
          <w:p w14:paraId="361B8117" w14:textId="75F111A0" w:rsidR="00F203B9" w:rsidRPr="00811CC2" w:rsidRDefault="00F203B9" w:rsidP="00F203B9">
            <w:pPr>
              <w:jc w:val="left"/>
              <w:rPr>
                <w:rFonts w:eastAsia="Calibri"/>
                <w:iCs/>
                <w:color w:val="EE0000"/>
                <w:sz w:val="22"/>
                <w:szCs w:val="22"/>
              </w:rPr>
            </w:pPr>
            <w:r w:rsidRPr="00EE5B6D">
              <w:rPr>
                <w:sz w:val="22"/>
                <w:szCs w:val="22"/>
                <w:lang w:val="lt-LT" w:eastAsia="lt-LT"/>
              </w:rPr>
              <w:t>Įrašyti parametro vertę: yra / nėra, su nuorodą į pagrindžiančią informaciją</w:t>
            </w:r>
          </w:p>
        </w:tc>
      </w:tr>
    </w:tbl>
    <w:p w14:paraId="655686BD" w14:textId="77777777" w:rsidR="00C809F7" w:rsidRPr="008B7447" w:rsidRDefault="00C809F7" w:rsidP="00C809F7">
      <w:pPr>
        <w:jc w:val="both"/>
        <w:rPr>
          <w:rFonts w:eastAsia="Calibri"/>
          <w:iCs/>
          <w:sz w:val="22"/>
          <w:szCs w:val="22"/>
        </w:rPr>
      </w:pPr>
    </w:p>
    <w:p w14:paraId="437BE537" w14:textId="6B775714" w:rsidR="00C809F7" w:rsidRDefault="00C809F7" w:rsidP="00C809F7">
      <w:pPr>
        <w:jc w:val="both"/>
        <w:rPr>
          <w:i/>
          <w:iCs/>
          <w:sz w:val="22"/>
          <w:szCs w:val="22"/>
        </w:rPr>
      </w:pPr>
      <w:r w:rsidRPr="00833167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="00ED0539">
        <w:rPr>
          <w:sz w:val="22"/>
          <w:szCs w:val="22"/>
        </w:rPr>
        <w:t>Siūlomai</w:t>
      </w:r>
      <w:r w:rsidRPr="00EE6239">
        <w:rPr>
          <w:sz w:val="22"/>
          <w:szCs w:val="22"/>
        </w:rPr>
        <w:t xml:space="preserve"> įrangai taikomas</w:t>
      </w:r>
      <w:r w:rsidRPr="00D86584">
        <w:rPr>
          <w:sz w:val="22"/>
          <w:szCs w:val="22"/>
        </w:rPr>
        <w:t xml:space="preserve"> </w:t>
      </w:r>
      <w:r w:rsidRPr="00D86584">
        <w:rPr>
          <w:b/>
          <w:sz w:val="22"/>
          <w:szCs w:val="22"/>
        </w:rPr>
        <w:t>garantinis laikotarpis _____ mėn.</w:t>
      </w:r>
      <w:r w:rsidRPr="00D86584">
        <w:rPr>
          <w:i/>
          <w:iCs/>
          <w:sz w:val="22"/>
          <w:szCs w:val="22"/>
        </w:rPr>
        <w:t xml:space="preserve"> </w:t>
      </w:r>
      <w:r w:rsidRPr="00D86584">
        <w:rPr>
          <w:i/>
          <w:iCs/>
          <w:color w:val="FF0000"/>
          <w:sz w:val="22"/>
          <w:szCs w:val="22"/>
        </w:rPr>
        <w:t>(nurodyti konkretų skaičių)</w:t>
      </w:r>
      <w:r w:rsidRPr="00D86584">
        <w:rPr>
          <w:i/>
          <w:iCs/>
          <w:sz w:val="22"/>
          <w:szCs w:val="22"/>
        </w:rPr>
        <w:t>.</w:t>
      </w:r>
    </w:p>
    <w:p w14:paraId="03153FAF" w14:textId="77777777" w:rsidR="00C809F7" w:rsidRDefault="00C809F7" w:rsidP="00C809F7">
      <w:pPr>
        <w:jc w:val="both"/>
        <w:rPr>
          <w:i/>
          <w:iCs/>
          <w:sz w:val="22"/>
          <w:szCs w:val="22"/>
        </w:rPr>
      </w:pPr>
    </w:p>
    <w:p w14:paraId="6138C1BD" w14:textId="77777777" w:rsidR="00C809F7" w:rsidRPr="00F65FCF" w:rsidRDefault="00C809F7" w:rsidP="00C809F7">
      <w:pPr>
        <w:jc w:val="both"/>
        <w:rPr>
          <w:bCs/>
          <w:sz w:val="22"/>
          <w:szCs w:val="22"/>
        </w:rPr>
      </w:pPr>
      <w:r w:rsidRPr="0089751D">
        <w:rPr>
          <w:bCs/>
          <w:sz w:val="22"/>
          <w:szCs w:val="22"/>
        </w:rPr>
        <w:t>5.</w:t>
      </w:r>
      <w:r>
        <w:rPr>
          <w:b/>
          <w:sz w:val="22"/>
          <w:szCs w:val="22"/>
        </w:rPr>
        <w:t xml:space="preserve"> </w:t>
      </w:r>
      <w:r w:rsidRPr="00F65FCF">
        <w:rPr>
          <w:bCs/>
          <w:sz w:val="22"/>
          <w:szCs w:val="22"/>
        </w:rPr>
        <w:t>Siūlomos prekės visiškai atitinka konkurso specialiųjų pirkimo sąlygų (toliau – SPS) 1 priede „Techninė specifikacija“ nurodytus reikalavimus.</w:t>
      </w:r>
    </w:p>
    <w:p w14:paraId="596D4D19" w14:textId="77777777" w:rsidR="00C809F7" w:rsidRPr="00545936" w:rsidRDefault="00C809F7" w:rsidP="00C809F7">
      <w:pPr>
        <w:jc w:val="both"/>
        <w:rPr>
          <w:b/>
          <w:i/>
          <w:sz w:val="22"/>
          <w:szCs w:val="22"/>
        </w:rPr>
      </w:pPr>
      <w:r w:rsidRPr="00545936">
        <w:rPr>
          <w:rFonts w:eastAsia="Calibri"/>
          <w:b/>
          <w:sz w:val="22"/>
          <w:szCs w:val="22"/>
          <w:u w:val="single"/>
          <w:lang w:eastAsia="lt-LT"/>
        </w:rPr>
        <w:t>Techninės specifikacijos atitikties įrodymui</w:t>
      </w:r>
      <w:r w:rsidRPr="00545936">
        <w:rPr>
          <w:b/>
          <w:sz w:val="22"/>
          <w:szCs w:val="22"/>
          <w:u w:val="single"/>
        </w:rPr>
        <w:t xml:space="preserve"> Tiekėjas privalo užpildyti ir kartu su pasiūlymu pateikti SPS 1 priedą „Techninė specifikacija“</w:t>
      </w:r>
      <w:r w:rsidRPr="00545936">
        <w:rPr>
          <w:sz w:val="22"/>
          <w:szCs w:val="22"/>
          <w:u w:val="single"/>
        </w:rPr>
        <w:t>.</w:t>
      </w:r>
    </w:p>
    <w:p w14:paraId="513395F7" w14:textId="77777777" w:rsidR="00C809F7" w:rsidRDefault="00C809F7" w:rsidP="00C809F7">
      <w:pPr>
        <w:jc w:val="both"/>
        <w:rPr>
          <w:sz w:val="22"/>
          <w:szCs w:val="22"/>
        </w:rPr>
      </w:pPr>
    </w:p>
    <w:p w14:paraId="430D156C" w14:textId="77777777" w:rsidR="00C809F7" w:rsidRPr="00516D38" w:rsidRDefault="00C809F7" w:rsidP="00C809F7">
      <w:pPr>
        <w:jc w:val="both"/>
        <w:rPr>
          <w:sz w:val="22"/>
          <w:szCs w:val="22"/>
        </w:rPr>
      </w:pPr>
      <w:r w:rsidRPr="00516D38">
        <w:rPr>
          <w:sz w:val="22"/>
          <w:szCs w:val="22"/>
        </w:rPr>
        <w:t>Kartu su pasiūlymu pateikiami šie dokumentai:</w:t>
      </w:r>
    </w:p>
    <w:tbl>
      <w:tblPr>
        <w:tblW w:w="98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266"/>
        <w:gridCol w:w="2552"/>
      </w:tblGrid>
      <w:tr w:rsidR="00C809F7" w:rsidRPr="00D917ED" w14:paraId="566890A2" w14:textId="77777777" w:rsidTr="00D917ED">
        <w:trPr>
          <w:trHeight w:val="259"/>
        </w:trPr>
        <w:tc>
          <w:tcPr>
            <w:tcW w:w="993" w:type="dxa"/>
            <w:vAlign w:val="center"/>
          </w:tcPr>
          <w:p w14:paraId="3DCC6029" w14:textId="78FEB9F8" w:rsidR="00C809F7" w:rsidRPr="00D917ED" w:rsidRDefault="00C809F7" w:rsidP="00D917ED">
            <w:pPr>
              <w:ind w:left="-79" w:right="-171"/>
              <w:jc w:val="center"/>
              <w:rPr>
                <w:b/>
                <w:bCs/>
                <w:sz w:val="20"/>
                <w:szCs w:val="20"/>
              </w:rPr>
            </w:pPr>
            <w:r w:rsidRPr="00D917ED">
              <w:rPr>
                <w:b/>
                <w:bCs/>
                <w:sz w:val="20"/>
                <w:szCs w:val="20"/>
              </w:rPr>
              <w:t>Eil.</w:t>
            </w:r>
            <w:r w:rsidR="00D917ED" w:rsidRPr="00D917ED">
              <w:rPr>
                <w:b/>
                <w:bCs/>
                <w:sz w:val="20"/>
                <w:szCs w:val="20"/>
              </w:rPr>
              <w:t xml:space="preserve"> </w:t>
            </w:r>
            <w:r w:rsidRPr="00D917ED">
              <w:rPr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6266" w:type="dxa"/>
            <w:vAlign w:val="center"/>
          </w:tcPr>
          <w:p w14:paraId="6491D24B" w14:textId="77777777" w:rsidR="00C809F7" w:rsidRPr="00D917ED" w:rsidRDefault="00C809F7" w:rsidP="00083059">
            <w:pPr>
              <w:ind w:right="-187"/>
              <w:jc w:val="center"/>
              <w:rPr>
                <w:b/>
                <w:bCs/>
                <w:sz w:val="20"/>
                <w:szCs w:val="20"/>
              </w:rPr>
            </w:pPr>
            <w:r w:rsidRPr="00D917ED">
              <w:rPr>
                <w:b/>
                <w:bCs/>
                <w:sz w:val="20"/>
                <w:szCs w:val="20"/>
              </w:rPr>
              <w:t>Pateikto dokumento pavadinimas</w:t>
            </w:r>
          </w:p>
        </w:tc>
        <w:tc>
          <w:tcPr>
            <w:tcW w:w="2552" w:type="dxa"/>
            <w:vAlign w:val="center"/>
          </w:tcPr>
          <w:p w14:paraId="493D7970" w14:textId="77777777" w:rsidR="00C809F7" w:rsidRPr="00D917ED" w:rsidRDefault="00C809F7" w:rsidP="00083059">
            <w:pPr>
              <w:ind w:left="-108" w:right="34"/>
              <w:jc w:val="center"/>
              <w:rPr>
                <w:b/>
                <w:bCs/>
                <w:sz w:val="20"/>
                <w:szCs w:val="20"/>
              </w:rPr>
            </w:pPr>
            <w:r w:rsidRPr="00D917ED">
              <w:rPr>
                <w:b/>
                <w:bCs/>
                <w:sz w:val="20"/>
                <w:szCs w:val="20"/>
              </w:rPr>
              <w:t>Dokumento puslapių skaičius</w:t>
            </w:r>
          </w:p>
        </w:tc>
      </w:tr>
      <w:tr w:rsidR="00C809F7" w:rsidRPr="004F37EA" w14:paraId="3B41EEF7" w14:textId="77777777" w:rsidTr="00D917ED">
        <w:trPr>
          <w:trHeight w:val="381"/>
        </w:trPr>
        <w:tc>
          <w:tcPr>
            <w:tcW w:w="993" w:type="dxa"/>
          </w:tcPr>
          <w:p w14:paraId="0481739E" w14:textId="77777777" w:rsidR="00C809F7" w:rsidRPr="004F37EA" w:rsidRDefault="00C809F7" w:rsidP="00D917ED">
            <w:pPr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1.</w:t>
            </w:r>
          </w:p>
        </w:tc>
        <w:tc>
          <w:tcPr>
            <w:tcW w:w="6266" w:type="dxa"/>
            <w:vAlign w:val="center"/>
          </w:tcPr>
          <w:p w14:paraId="753D22ED" w14:textId="77777777" w:rsidR="00C809F7" w:rsidRPr="004F37EA" w:rsidRDefault="00C809F7" w:rsidP="00083059">
            <w:pPr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Jungtinės veiklos kopija (jei taikoma)</w:t>
            </w:r>
          </w:p>
        </w:tc>
        <w:tc>
          <w:tcPr>
            <w:tcW w:w="2552" w:type="dxa"/>
          </w:tcPr>
          <w:p w14:paraId="4571D695" w14:textId="77777777" w:rsidR="00C809F7" w:rsidRPr="004F37EA" w:rsidRDefault="00C809F7" w:rsidP="00083059">
            <w:pPr>
              <w:rPr>
                <w:sz w:val="20"/>
                <w:szCs w:val="20"/>
              </w:rPr>
            </w:pPr>
          </w:p>
        </w:tc>
      </w:tr>
      <w:tr w:rsidR="00C809F7" w:rsidRPr="004F37EA" w14:paraId="4B3B42CC" w14:textId="77777777" w:rsidTr="00D917ED">
        <w:trPr>
          <w:trHeight w:val="361"/>
        </w:trPr>
        <w:tc>
          <w:tcPr>
            <w:tcW w:w="993" w:type="dxa"/>
          </w:tcPr>
          <w:p w14:paraId="6B795597" w14:textId="77777777" w:rsidR="00C809F7" w:rsidRPr="004F37EA" w:rsidRDefault="00C809F7" w:rsidP="00D917ED">
            <w:pPr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2.</w:t>
            </w:r>
          </w:p>
        </w:tc>
        <w:tc>
          <w:tcPr>
            <w:tcW w:w="6266" w:type="dxa"/>
            <w:vAlign w:val="center"/>
          </w:tcPr>
          <w:p w14:paraId="28D57639" w14:textId="77777777" w:rsidR="00C809F7" w:rsidRPr="004F37EA" w:rsidRDefault="00C809F7" w:rsidP="00083059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Europos bendrasis viešųjų pirkimų dokumentas</w:t>
            </w:r>
          </w:p>
        </w:tc>
        <w:tc>
          <w:tcPr>
            <w:tcW w:w="2552" w:type="dxa"/>
          </w:tcPr>
          <w:p w14:paraId="20251FA2" w14:textId="77777777" w:rsidR="00C809F7" w:rsidRPr="004F37EA" w:rsidRDefault="00C809F7" w:rsidP="00083059">
            <w:pPr>
              <w:rPr>
                <w:sz w:val="20"/>
                <w:szCs w:val="20"/>
              </w:rPr>
            </w:pPr>
          </w:p>
        </w:tc>
      </w:tr>
      <w:tr w:rsidR="00C809F7" w:rsidRPr="004F37EA" w14:paraId="79BB9649" w14:textId="77777777" w:rsidTr="00D917ED">
        <w:trPr>
          <w:trHeight w:val="361"/>
        </w:trPr>
        <w:tc>
          <w:tcPr>
            <w:tcW w:w="993" w:type="dxa"/>
          </w:tcPr>
          <w:p w14:paraId="3B7E67BF" w14:textId="77777777" w:rsidR="00C809F7" w:rsidRPr="004F37EA" w:rsidRDefault="00C809F7" w:rsidP="00D917ED">
            <w:pPr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3.</w:t>
            </w:r>
          </w:p>
        </w:tc>
        <w:tc>
          <w:tcPr>
            <w:tcW w:w="6266" w:type="dxa"/>
            <w:vAlign w:val="center"/>
          </w:tcPr>
          <w:p w14:paraId="7B5EE9D8" w14:textId="77777777" w:rsidR="00C809F7" w:rsidRPr="00EE6239" w:rsidRDefault="00C809F7" w:rsidP="00083059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EE6239">
              <w:rPr>
                <w:color w:val="000000"/>
                <w:sz w:val="20"/>
                <w:szCs w:val="20"/>
              </w:rPr>
              <w:t>Pasiūlymo atitikimą pirkimo sąlygų techninei specifikacijai pagrindžiantys ir nurodytų parametrų teisingumą įrodantys dokumentai.</w:t>
            </w:r>
          </w:p>
        </w:tc>
        <w:tc>
          <w:tcPr>
            <w:tcW w:w="2552" w:type="dxa"/>
          </w:tcPr>
          <w:p w14:paraId="033DED0C" w14:textId="77777777" w:rsidR="00C809F7" w:rsidRPr="004F37EA" w:rsidRDefault="00C809F7" w:rsidP="00083059">
            <w:pPr>
              <w:rPr>
                <w:sz w:val="20"/>
                <w:szCs w:val="20"/>
              </w:rPr>
            </w:pPr>
          </w:p>
        </w:tc>
      </w:tr>
      <w:tr w:rsidR="00C809F7" w:rsidRPr="004F37EA" w14:paraId="5E14FB56" w14:textId="77777777" w:rsidTr="00D917ED">
        <w:trPr>
          <w:trHeight w:val="361"/>
        </w:trPr>
        <w:tc>
          <w:tcPr>
            <w:tcW w:w="993" w:type="dxa"/>
          </w:tcPr>
          <w:p w14:paraId="2C815FD1" w14:textId="77777777" w:rsidR="00C809F7" w:rsidRPr="004F37EA" w:rsidRDefault="00C809F7" w:rsidP="00D917ED">
            <w:pPr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4.</w:t>
            </w:r>
          </w:p>
        </w:tc>
        <w:tc>
          <w:tcPr>
            <w:tcW w:w="6266" w:type="dxa"/>
            <w:vAlign w:val="center"/>
          </w:tcPr>
          <w:p w14:paraId="7A4591B0" w14:textId="38C92B70" w:rsidR="00C809F7" w:rsidRPr="004F37EA" w:rsidRDefault="00C809F7" w:rsidP="00083059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 xml:space="preserve">Užpildytas pirkimo dokumentų 1 priedas „Techninė specifikacija“. </w:t>
            </w:r>
          </w:p>
        </w:tc>
        <w:tc>
          <w:tcPr>
            <w:tcW w:w="2552" w:type="dxa"/>
          </w:tcPr>
          <w:p w14:paraId="59F3190D" w14:textId="77777777" w:rsidR="00C809F7" w:rsidRPr="004F37EA" w:rsidRDefault="00C809F7" w:rsidP="00083059">
            <w:pPr>
              <w:rPr>
                <w:sz w:val="20"/>
                <w:szCs w:val="20"/>
              </w:rPr>
            </w:pPr>
          </w:p>
        </w:tc>
      </w:tr>
      <w:tr w:rsidR="00C809F7" w:rsidRPr="004F37EA" w14:paraId="3842CC32" w14:textId="77777777" w:rsidTr="00D917ED">
        <w:trPr>
          <w:trHeight w:val="361"/>
        </w:trPr>
        <w:tc>
          <w:tcPr>
            <w:tcW w:w="993" w:type="dxa"/>
          </w:tcPr>
          <w:p w14:paraId="65FAF67F" w14:textId="77777777" w:rsidR="00C809F7" w:rsidRPr="004F37EA" w:rsidRDefault="00C809F7" w:rsidP="00D91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F37EA">
              <w:rPr>
                <w:sz w:val="20"/>
                <w:szCs w:val="20"/>
              </w:rPr>
              <w:t>.</w:t>
            </w:r>
          </w:p>
        </w:tc>
        <w:tc>
          <w:tcPr>
            <w:tcW w:w="6266" w:type="dxa"/>
            <w:vAlign w:val="center"/>
          </w:tcPr>
          <w:p w14:paraId="67CF4153" w14:textId="77777777" w:rsidR="00C809F7" w:rsidRPr="004F37EA" w:rsidRDefault="00C809F7" w:rsidP="00083059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Kiti dokumentai ir informacija.</w:t>
            </w:r>
          </w:p>
        </w:tc>
        <w:tc>
          <w:tcPr>
            <w:tcW w:w="2552" w:type="dxa"/>
          </w:tcPr>
          <w:p w14:paraId="1509E92B" w14:textId="77777777" w:rsidR="00C809F7" w:rsidRPr="004F37EA" w:rsidRDefault="00C809F7" w:rsidP="00083059">
            <w:pPr>
              <w:rPr>
                <w:sz w:val="20"/>
                <w:szCs w:val="20"/>
              </w:rPr>
            </w:pPr>
          </w:p>
        </w:tc>
      </w:tr>
    </w:tbl>
    <w:p w14:paraId="75A06F21" w14:textId="77777777" w:rsidR="00C809F7" w:rsidRDefault="00C809F7" w:rsidP="00C809F7">
      <w:pPr>
        <w:ind w:firstLine="851"/>
        <w:jc w:val="both"/>
        <w:rPr>
          <w:sz w:val="22"/>
          <w:szCs w:val="22"/>
        </w:rPr>
      </w:pPr>
    </w:p>
    <w:p w14:paraId="38527BD7" w14:textId="77777777" w:rsidR="00C809F7" w:rsidRPr="00516D38" w:rsidRDefault="00C809F7" w:rsidP="00C809F7">
      <w:pPr>
        <w:rPr>
          <w:sz w:val="22"/>
          <w:szCs w:val="22"/>
          <w:lang w:eastAsia="lt-LT"/>
        </w:rPr>
      </w:pPr>
      <w:r w:rsidRPr="00516D38">
        <w:rPr>
          <w:sz w:val="22"/>
          <w:szCs w:val="22"/>
          <w:lang w:eastAsia="lt-LT"/>
        </w:rPr>
        <w:t>Šiame pasiūlyme yra pateikta ir konfidenciali informacija</w:t>
      </w:r>
      <w:r w:rsidRPr="00516D38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Pr="00516D38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Pr="00516D38">
        <w:rPr>
          <w:sz w:val="22"/>
          <w:szCs w:val="22"/>
          <w:lang w:eastAsia="lt-LT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817"/>
      </w:tblGrid>
      <w:tr w:rsidR="00C809F7" w:rsidRPr="00516D38" w14:paraId="5DA039AC" w14:textId="77777777" w:rsidTr="0008305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A4F" w14:textId="77777777" w:rsidR="00C809F7" w:rsidRPr="00516D38" w:rsidRDefault="00C809F7" w:rsidP="00083059">
            <w:pPr>
              <w:tabs>
                <w:tab w:val="left" w:pos="709"/>
              </w:tabs>
              <w:ind w:left="-108"/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Eil. Nr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56C" w14:textId="77777777" w:rsidR="00C809F7" w:rsidRPr="00516D38" w:rsidRDefault="00C809F7" w:rsidP="00083059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531B6937" w14:textId="77777777" w:rsidR="00C809F7" w:rsidRPr="00516D38" w:rsidRDefault="00C809F7" w:rsidP="00083059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</w:tr>
      <w:tr w:rsidR="00C809F7" w:rsidRPr="00516D38" w14:paraId="4863532F" w14:textId="77777777" w:rsidTr="00083059">
        <w:trPr>
          <w:trHeight w:val="32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B64" w14:textId="77777777" w:rsidR="00C809F7" w:rsidRPr="00516D38" w:rsidRDefault="00C809F7" w:rsidP="00083059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85A" w14:textId="77777777" w:rsidR="00C809F7" w:rsidRPr="00516D38" w:rsidRDefault="00C809F7" w:rsidP="00083059">
            <w:pPr>
              <w:tabs>
                <w:tab w:val="left" w:pos="709"/>
              </w:tabs>
              <w:ind w:firstLine="289"/>
              <w:rPr>
                <w:highlight w:val="yellow"/>
                <w:lang w:eastAsia="lt-LT"/>
              </w:rPr>
            </w:pPr>
          </w:p>
        </w:tc>
      </w:tr>
      <w:tr w:rsidR="00C809F7" w:rsidRPr="00516D38" w14:paraId="41961244" w14:textId="77777777" w:rsidTr="00083059">
        <w:trPr>
          <w:trHeight w:val="3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EA6" w14:textId="77777777" w:rsidR="00C809F7" w:rsidRPr="00516D38" w:rsidRDefault="00C809F7" w:rsidP="00083059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8158" w14:textId="77777777" w:rsidR="00C809F7" w:rsidRPr="00516D38" w:rsidRDefault="00C809F7" w:rsidP="00083059">
            <w:pPr>
              <w:tabs>
                <w:tab w:val="left" w:pos="709"/>
              </w:tabs>
              <w:rPr>
                <w:highlight w:val="yellow"/>
                <w:lang w:eastAsia="lt-LT"/>
              </w:rPr>
            </w:pPr>
          </w:p>
        </w:tc>
      </w:tr>
    </w:tbl>
    <w:p w14:paraId="354799F0" w14:textId="77777777" w:rsidR="00C809F7" w:rsidRPr="00516D38" w:rsidRDefault="00C809F7" w:rsidP="00C809F7">
      <w:pPr>
        <w:tabs>
          <w:tab w:val="left" w:pos="709"/>
          <w:tab w:val="center" w:pos="4320"/>
          <w:tab w:val="right" w:pos="8640"/>
        </w:tabs>
        <w:jc w:val="both"/>
        <w:rPr>
          <w:bCs/>
          <w:sz w:val="22"/>
          <w:szCs w:val="22"/>
          <w:lang w:eastAsia="ar-SA"/>
        </w:rPr>
      </w:pPr>
    </w:p>
    <w:p w14:paraId="16E960DC" w14:textId="77777777" w:rsidR="00C809F7" w:rsidRPr="00C9295E" w:rsidRDefault="00C809F7" w:rsidP="00C809F7">
      <w:pPr>
        <w:jc w:val="both"/>
        <w:rPr>
          <w:sz w:val="20"/>
          <w:szCs w:val="20"/>
        </w:rPr>
      </w:pPr>
      <w:r w:rsidRPr="00C9295E">
        <w:rPr>
          <w:b/>
          <w:sz w:val="20"/>
          <w:szCs w:val="20"/>
        </w:rPr>
        <w:t>Pastaba</w:t>
      </w:r>
      <w:r w:rsidRPr="00C9295E">
        <w:rPr>
          <w:sz w:val="20"/>
          <w:szCs w:val="20"/>
        </w:rPr>
        <w:t xml:space="preserve">. </w:t>
      </w:r>
      <w:r w:rsidRPr="00C9295E">
        <w:rPr>
          <w:i/>
          <w:sz w:val="20"/>
          <w:szCs w:val="20"/>
        </w:rPr>
        <w:t>Tiekėjui nenurodžius, kokia informacija yra konfidenciali, laikoma, kad konfidencialios informacijos pasiūlyme nėra.</w:t>
      </w:r>
      <w:r w:rsidRPr="00C9295E">
        <w:rPr>
          <w:sz w:val="20"/>
          <w:szCs w:val="20"/>
        </w:rPr>
        <w:t xml:space="preserve"> </w:t>
      </w:r>
    </w:p>
    <w:p w14:paraId="12359524" w14:textId="77777777" w:rsidR="00C809F7" w:rsidRPr="00C9295E" w:rsidRDefault="00C809F7" w:rsidP="00C809F7">
      <w:pPr>
        <w:jc w:val="both"/>
        <w:rPr>
          <w:i/>
          <w:sz w:val="20"/>
          <w:szCs w:val="20"/>
        </w:rPr>
      </w:pPr>
      <w:r w:rsidRPr="00C9295E">
        <w:rPr>
          <w:i/>
          <w:sz w:val="20"/>
          <w:szCs w:val="20"/>
        </w:rPr>
        <w:t>Tiekėjas negali nurodyti, kad konfidenciali informacija yra pasiūlymo kaina, vieneto kaina (įkainis), gamintojas, modelis, techninės charakteristikos, arba, kad visas pasiūlymas yra konfidencialus.</w:t>
      </w:r>
      <w:r w:rsidRPr="00C9295E">
        <w:rPr>
          <w:b/>
          <w:bCs/>
          <w:sz w:val="20"/>
          <w:szCs w:val="20"/>
          <w:u w:val="single"/>
        </w:rPr>
        <w:t xml:space="preserve"> </w:t>
      </w:r>
      <w:r w:rsidRPr="00C9295E">
        <w:rPr>
          <w:bCs/>
          <w:i/>
          <w:sz w:val="20"/>
          <w:szCs w:val="20"/>
        </w:rPr>
        <w:t xml:space="preserve">Primename, kad nuo 2015-01-01 </w:t>
      </w:r>
      <w:r w:rsidRPr="00C9295E">
        <w:rPr>
          <w:i/>
          <w:sz w:val="20"/>
          <w:szCs w:val="20"/>
        </w:rPr>
        <w:t xml:space="preserve">Perkančioji organizacija laimėjusių dalyvių pasiūlymus (visų pateiktų dokumentų visumą), sudarytas pirkimo sutartis ir jų pakeitimus privalo viešinti naudodamasi CVP IS priemonėmis. </w:t>
      </w:r>
    </w:p>
    <w:p w14:paraId="28A513BF" w14:textId="77777777" w:rsidR="00C809F7" w:rsidRPr="00516D38" w:rsidRDefault="00C809F7" w:rsidP="00C809F7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i/>
          <w:sz w:val="22"/>
          <w:szCs w:val="22"/>
          <w:bdr w:val="nil"/>
        </w:rPr>
      </w:pPr>
    </w:p>
    <w:p w14:paraId="5FF35EF3" w14:textId="77777777" w:rsidR="00C809F7" w:rsidRDefault="00C809F7" w:rsidP="00C809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Pasiūlymas galioja </w:t>
      </w:r>
      <w:r w:rsidRPr="00516D38">
        <w:rPr>
          <w:sz w:val="22"/>
          <w:szCs w:val="22"/>
        </w:rPr>
        <w:t>iki termino, nustatyto pirkimo dokumentuose.</w:t>
      </w:r>
    </w:p>
    <w:p w14:paraId="361B3CF8" w14:textId="77777777" w:rsidR="00C511D5" w:rsidRDefault="00C511D5" w:rsidP="00C809F7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470"/>
        <w:gridCol w:w="648"/>
      </w:tblGrid>
      <w:tr w:rsidR="00C809F7" w:rsidRPr="00516D38" w14:paraId="41DACCAD" w14:textId="77777777" w:rsidTr="0008305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E84F2" w14:textId="77777777" w:rsidR="00C809F7" w:rsidRPr="00516D38" w:rsidRDefault="00C809F7" w:rsidP="00083059">
            <w:pPr>
              <w:ind w:right="-1"/>
            </w:pPr>
          </w:p>
        </w:tc>
        <w:tc>
          <w:tcPr>
            <w:tcW w:w="604" w:type="dxa"/>
          </w:tcPr>
          <w:p w14:paraId="748EE445" w14:textId="77777777" w:rsidR="00C809F7" w:rsidRPr="00516D38" w:rsidRDefault="00C809F7" w:rsidP="00083059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194A" w14:textId="77777777" w:rsidR="00C809F7" w:rsidRPr="00516D38" w:rsidRDefault="00C809F7" w:rsidP="00083059">
            <w:pPr>
              <w:ind w:right="-1"/>
              <w:jc w:val="center"/>
            </w:pPr>
          </w:p>
        </w:tc>
        <w:tc>
          <w:tcPr>
            <w:tcW w:w="701" w:type="dxa"/>
          </w:tcPr>
          <w:p w14:paraId="054EE6DB" w14:textId="77777777" w:rsidR="00C809F7" w:rsidRPr="00516D38" w:rsidRDefault="00C809F7" w:rsidP="00083059">
            <w:pPr>
              <w:ind w:right="-1"/>
              <w:jc w:val="center"/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B1129" w14:textId="77777777" w:rsidR="00C809F7" w:rsidRPr="00516D38" w:rsidRDefault="00C809F7" w:rsidP="00083059">
            <w:pPr>
              <w:ind w:right="-1"/>
              <w:jc w:val="right"/>
            </w:pPr>
          </w:p>
        </w:tc>
        <w:tc>
          <w:tcPr>
            <w:tcW w:w="648" w:type="dxa"/>
          </w:tcPr>
          <w:p w14:paraId="40CE352D" w14:textId="77777777" w:rsidR="00C809F7" w:rsidRPr="00516D38" w:rsidRDefault="00C809F7" w:rsidP="00083059">
            <w:pPr>
              <w:ind w:right="-1"/>
              <w:jc w:val="right"/>
            </w:pPr>
          </w:p>
        </w:tc>
      </w:tr>
      <w:tr w:rsidR="00C809F7" w:rsidRPr="00D917ED" w14:paraId="0F342E70" w14:textId="77777777" w:rsidTr="00083059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ACDB6" w14:textId="77777777" w:rsidR="00C809F7" w:rsidRPr="00D917ED" w:rsidRDefault="00C809F7" w:rsidP="00083059">
            <w:pPr>
              <w:snapToGrid w:val="0"/>
              <w:jc w:val="center"/>
              <w:rPr>
                <w:rFonts w:eastAsia="Calibri"/>
                <w:position w:val="6"/>
                <w:sz w:val="20"/>
                <w:szCs w:val="20"/>
              </w:rPr>
            </w:pPr>
            <w:r w:rsidRPr="00D917ED">
              <w:rPr>
                <w:rFonts w:eastAsia="Calibri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7E26FD3" w14:textId="77777777" w:rsidR="00C809F7" w:rsidRPr="00D917ED" w:rsidRDefault="00C809F7" w:rsidP="00083059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8A7AE" w14:textId="77777777" w:rsidR="00C809F7" w:rsidRPr="00D917ED" w:rsidRDefault="00C809F7" w:rsidP="00083059">
            <w:pPr>
              <w:ind w:right="-1"/>
              <w:jc w:val="center"/>
              <w:rPr>
                <w:sz w:val="20"/>
                <w:szCs w:val="20"/>
              </w:rPr>
            </w:pPr>
            <w:r w:rsidRPr="00D917ED">
              <w:rPr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5C758744" w14:textId="77777777" w:rsidR="00C809F7" w:rsidRPr="00D917ED" w:rsidRDefault="00C809F7" w:rsidP="00083059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3195E" w14:textId="77777777" w:rsidR="00C809F7" w:rsidRPr="00D917ED" w:rsidRDefault="00C809F7" w:rsidP="00083059">
            <w:pPr>
              <w:ind w:right="-1"/>
              <w:jc w:val="center"/>
              <w:rPr>
                <w:sz w:val="20"/>
                <w:szCs w:val="20"/>
              </w:rPr>
            </w:pPr>
            <w:r w:rsidRPr="00D917ED">
              <w:rPr>
                <w:position w:val="6"/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7480E092" w14:textId="77777777" w:rsidR="00C809F7" w:rsidRPr="00D917ED" w:rsidRDefault="00C809F7" w:rsidP="00083059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68E2E507" w14:textId="77777777" w:rsidR="001E28EB" w:rsidRDefault="001E28EB"/>
    <w:sectPr w:rsidR="001E28EB" w:rsidSect="00ED0539">
      <w:footerReference w:type="default" r:id="rId6"/>
      <w:pgSz w:w="11909" w:h="16834"/>
      <w:pgMar w:top="851" w:right="567" w:bottom="851" w:left="1701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0A932" w14:textId="77777777" w:rsidR="00E06690" w:rsidRDefault="00E06690">
      <w:r>
        <w:separator/>
      </w:r>
    </w:p>
  </w:endnote>
  <w:endnote w:type="continuationSeparator" w:id="0">
    <w:p w14:paraId="3AE4DB25" w14:textId="77777777" w:rsidR="00E06690" w:rsidRDefault="00E0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24EEA" w14:textId="77777777" w:rsidR="00C809F7" w:rsidRDefault="00C809F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74A5AB3" w14:textId="77777777" w:rsidR="00C809F7" w:rsidRDefault="00C809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E9A1B" w14:textId="77777777" w:rsidR="00E06690" w:rsidRDefault="00E06690">
      <w:r>
        <w:separator/>
      </w:r>
    </w:p>
  </w:footnote>
  <w:footnote w:type="continuationSeparator" w:id="0">
    <w:p w14:paraId="495089AC" w14:textId="77777777" w:rsidR="00E06690" w:rsidRDefault="00E0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9F7"/>
    <w:rsid w:val="00155C13"/>
    <w:rsid w:val="001D18A7"/>
    <w:rsid w:val="001E28EB"/>
    <w:rsid w:val="00234DE4"/>
    <w:rsid w:val="0026691B"/>
    <w:rsid w:val="003C5EA5"/>
    <w:rsid w:val="003F0C6B"/>
    <w:rsid w:val="004A2299"/>
    <w:rsid w:val="004C7859"/>
    <w:rsid w:val="004D3D36"/>
    <w:rsid w:val="00711B40"/>
    <w:rsid w:val="00731D29"/>
    <w:rsid w:val="0079183E"/>
    <w:rsid w:val="007B11C7"/>
    <w:rsid w:val="007C7807"/>
    <w:rsid w:val="00811CC2"/>
    <w:rsid w:val="00AC712D"/>
    <w:rsid w:val="00B738F4"/>
    <w:rsid w:val="00C03F4B"/>
    <w:rsid w:val="00C511D5"/>
    <w:rsid w:val="00C809F7"/>
    <w:rsid w:val="00C96CC4"/>
    <w:rsid w:val="00D239B5"/>
    <w:rsid w:val="00D917ED"/>
    <w:rsid w:val="00DA7743"/>
    <w:rsid w:val="00E06690"/>
    <w:rsid w:val="00E076DA"/>
    <w:rsid w:val="00EA682A"/>
    <w:rsid w:val="00ED0539"/>
    <w:rsid w:val="00EF3CEB"/>
    <w:rsid w:val="00F16B24"/>
    <w:rsid w:val="00F2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787F"/>
  <w15:chartTrackingRefBased/>
  <w15:docId w15:val="{41D039A4-A4F4-417E-97FF-218176E5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09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09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09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09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09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09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09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09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09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09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0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0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0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09F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09F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09F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09F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09F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09F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09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0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C809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80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09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09F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09F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809F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0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09F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09F7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C809F7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809F7"/>
    <w:rPr>
      <w:rFonts w:ascii="Times New Roman" w:eastAsia="Times New Roman" w:hAnsi="Times New Roman" w:cs="Times New Roman"/>
      <w:kern w:val="0"/>
      <w:sz w:val="24"/>
      <w:szCs w:val="24"/>
      <w:lang w:val="en-GB" w:eastAsia="lt-LT"/>
      <w14:ligatures w14:val="none"/>
    </w:rPr>
  </w:style>
  <w:style w:type="paragraph" w:customStyle="1" w:styleId="Standard">
    <w:name w:val="Standard"/>
    <w:rsid w:val="00C809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Lentelstinklelis">
    <w:name w:val="Table Grid"/>
    <w:basedOn w:val="prastojilentel"/>
    <w:uiPriority w:val="59"/>
    <w:rsid w:val="00C809F7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3595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12</cp:revision>
  <cp:lastPrinted>2026-06-18T09:54:00Z</cp:lastPrinted>
  <dcterms:created xsi:type="dcterms:W3CDTF">2026-05-11T06:43:00Z</dcterms:created>
  <dcterms:modified xsi:type="dcterms:W3CDTF">2026-06-18T09:55:00Z</dcterms:modified>
</cp:coreProperties>
</file>